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A96ED" w14:textId="657CFD81" w:rsidR="0000641F" w:rsidRDefault="0000641F"/>
    <w:p w14:paraId="07161DED" w14:textId="58650D2B" w:rsidR="0000641F" w:rsidRDefault="0000641F" w:rsidP="000064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14:paraId="37B720C9" w14:textId="6971613B" w:rsidR="0000641F" w:rsidRDefault="0000641F" w:rsidP="0000641F">
      <w:pPr>
        <w:jc w:val="center"/>
        <w:rPr>
          <w:sz w:val="24"/>
          <w:szCs w:val="24"/>
        </w:rPr>
      </w:pPr>
      <w:r>
        <w:rPr>
          <w:sz w:val="24"/>
          <w:szCs w:val="24"/>
        </w:rPr>
        <w:t>Dla zapytania ofertowego na:</w:t>
      </w:r>
    </w:p>
    <w:p w14:paraId="3DABFFA8" w14:textId="7A79C522" w:rsidR="0000641F" w:rsidRDefault="0000641F" w:rsidP="000064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„Opracowanie Strategii Rozwoju Gminy Strzelce Opolskie 2021+”</w:t>
      </w:r>
    </w:p>
    <w:p w14:paraId="2C8C9AB8" w14:textId="291857F1" w:rsidR="0000641F" w:rsidRDefault="0000641F" w:rsidP="0000641F">
      <w:pPr>
        <w:jc w:val="center"/>
        <w:rPr>
          <w:sz w:val="24"/>
          <w:szCs w:val="24"/>
        </w:rPr>
      </w:pPr>
    </w:p>
    <w:p w14:paraId="25F27CE3" w14:textId="0AE2D7F8" w:rsidR="0000641F" w:rsidRDefault="0000641F" w:rsidP="0000641F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Zamawiający: </w:t>
      </w:r>
    </w:p>
    <w:p w14:paraId="3B83F8A5" w14:textId="7E0FD644" w:rsidR="0000641F" w:rsidRDefault="0000641F" w:rsidP="0000641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Urząd Miejski w Strzelcach Opolskich</w:t>
      </w:r>
    </w:p>
    <w:p w14:paraId="409BF367" w14:textId="5441FABF" w:rsidR="0000641F" w:rsidRDefault="0000641F" w:rsidP="0000641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Plac Myśliwca 1</w:t>
      </w:r>
    </w:p>
    <w:p w14:paraId="023D5C3D" w14:textId="57CC9995" w:rsidR="0000641F" w:rsidRDefault="0000641F" w:rsidP="0000641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47-100 Strzelce Opolskie</w:t>
      </w:r>
    </w:p>
    <w:p w14:paraId="5F2CDE77" w14:textId="575F664D" w:rsidR="0000641F" w:rsidRDefault="0000641F" w:rsidP="0000641F">
      <w:pPr>
        <w:pStyle w:val="Akapitzlist"/>
        <w:rPr>
          <w:sz w:val="24"/>
          <w:szCs w:val="24"/>
        </w:rPr>
      </w:pPr>
    </w:p>
    <w:p w14:paraId="01E48778" w14:textId="27A0CE04" w:rsidR="0000641F" w:rsidRDefault="0000641F" w:rsidP="0000641F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Niniejsza oferta zostaje złożona przez:</w:t>
      </w:r>
    </w:p>
    <w:p w14:paraId="5F0C4432" w14:textId="74A11CB6" w:rsidR="0000641F" w:rsidRDefault="0000641F" w:rsidP="0000641F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416" w:type="dxa"/>
        <w:tblInd w:w="720" w:type="dxa"/>
        <w:tblLook w:val="04A0" w:firstRow="1" w:lastRow="0" w:firstColumn="1" w:lastColumn="0" w:noHBand="0" w:noVBand="1"/>
      </w:tblPr>
      <w:tblGrid>
        <w:gridCol w:w="4208"/>
        <w:gridCol w:w="4208"/>
      </w:tblGrid>
      <w:tr w:rsidR="0000641F" w14:paraId="16115838" w14:textId="77777777" w:rsidTr="0000641F">
        <w:trPr>
          <w:trHeight w:val="595"/>
        </w:trPr>
        <w:tc>
          <w:tcPr>
            <w:tcW w:w="4208" w:type="dxa"/>
          </w:tcPr>
          <w:p w14:paraId="335A661A" w14:textId="2CE589F3" w:rsidR="0000641F" w:rsidRDefault="0000641F" w:rsidP="0000641F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08" w:type="dxa"/>
          </w:tcPr>
          <w:p w14:paraId="2E0BCF02" w14:textId="2E664D99" w:rsidR="0000641F" w:rsidRDefault="0000641F" w:rsidP="0000641F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Wykonawcy</w:t>
            </w:r>
          </w:p>
        </w:tc>
      </w:tr>
      <w:tr w:rsidR="0000641F" w14:paraId="35A29FC9" w14:textId="77777777" w:rsidTr="0000641F">
        <w:trPr>
          <w:trHeight w:val="1554"/>
        </w:trPr>
        <w:tc>
          <w:tcPr>
            <w:tcW w:w="4208" w:type="dxa"/>
          </w:tcPr>
          <w:p w14:paraId="327223AD" w14:textId="77777777" w:rsidR="0000641F" w:rsidRDefault="0000641F" w:rsidP="0000641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8" w:type="dxa"/>
          </w:tcPr>
          <w:p w14:paraId="5FCF7AB0" w14:textId="77777777" w:rsidR="0000641F" w:rsidRDefault="0000641F" w:rsidP="0000641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2EF9FF19" w14:textId="4E7EDE70" w:rsidR="0000641F" w:rsidRDefault="0000641F" w:rsidP="0000641F">
      <w:pPr>
        <w:rPr>
          <w:b/>
          <w:bCs/>
          <w:sz w:val="24"/>
          <w:szCs w:val="24"/>
        </w:rPr>
      </w:pPr>
    </w:p>
    <w:p w14:paraId="574213CF" w14:textId="42303632" w:rsidR="0000641F" w:rsidRDefault="0000641F" w:rsidP="0000641F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Osoba uprawniona za strony Wykonawcy do kontaktów:</w:t>
      </w:r>
    </w:p>
    <w:p w14:paraId="4E9BF4CE" w14:textId="500B581B" w:rsidR="0000641F" w:rsidRDefault="0000641F" w:rsidP="0000641F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431" w:type="dxa"/>
        <w:tblInd w:w="720" w:type="dxa"/>
        <w:tblLook w:val="04A0" w:firstRow="1" w:lastRow="0" w:firstColumn="1" w:lastColumn="0" w:noHBand="0" w:noVBand="1"/>
      </w:tblPr>
      <w:tblGrid>
        <w:gridCol w:w="2419"/>
        <w:gridCol w:w="6012"/>
      </w:tblGrid>
      <w:tr w:rsidR="0000641F" w14:paraId="147734AA" w14:textId="77777777" w:rsidTr="0000641F">
        <w:trPr>
          <w:trHeight w:val="466"/>
        </w:trPr>
        <w:tc>
          <w:tcPr>
            <w:tcW w:w="2419" w:type="dxa"/>
          </w:tcPr>
          <w:p w14:paraId="2F69370E" w14:textId="6E62A847" w:rsidR="0000641F" w:rsidRDefault="0000641F" w:rsidP="0000641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012" w:type="dxa"/>
          </w:tcPr>
          <w:p w14:paraId="7271D7F8" w14:textId="77777777" w:rsidR="0000641F" w:rsidRDefault="0000641F" w:rsidP="0000641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00641F" w14:paraId="2A61D2F6" w14:textId="77777777" w:rsidTr="0000641F">
        <w:trPr>
          <w:trHeight w:val="466"/>
        </w:trPr>
        <w:tc>
          <w:tcPr>
            <w:tcW w:w="2419" w:type="dxa"/>
          </w:tcPr>
          <w:p w14:paraId="3C2C2311" w14:textId="21B4BBE9" w:rsidR="0000641F" w:rsidRDefault="0000641F" w:rsidP="0000641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012" w:type="dxa"/>
          </w:tcPr>
          <w:p w14:paraId="044A1DB1" w14:textId="77777777" w:rsidR="0000641F" w:rsidRDefault="0000641F" w:rsidP="0000641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00641F" w14:paraId="30AA2D49" w14:textId="77777777" w:rsidTr="0000641F">
        <w:trPr>
          <w:trHeight w:val="491"/>
        </w:trPr>
        <w:tc>
          <w:tcPr>
            <w:tcW w:w="2419" w:type="dxa"/>
          </w:tcPr>
          <w:p w14:paraId="05E70209" w14:textId="59BFA3A1" w:rsidR="0000641F" w:rsidRDefault="0000641F" w:rsidP="0000641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Nr. Tel. </w:t>
            </w:r>
          </w:p>
        </w:tc>
        <w:tc>
          <w:tcPr>
            <w:tcW w:w="6012" w:type="dxa"/>
          </w:tcPr>
          <w:p w14:paraId="0A45BE82" w14:textId="77777777" w:rsidR="0000641F" w:rsidRDefault="0000641F" w:rsidP="0000641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00641F" w14:paraId="5C85DF0A" w14:textId="77777777" w:rsidTr="0000641F">
        <w:trPr>
          <w:trHeight w:val="441"/>
        </w:trPr>
        <w:tc>
          <w:tcPr>
            <w:tcW w:w="2419" w:type="dxa"/>
          </w:tcPr>
          <w:p w14:paraId="0B981BDF" w14:textId="5867B2BD" w:rsidR="0000641F" w:rsidRDefault="0000641F" w:rsidP="0000641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6012" w:type="dxa"/>
          </w:tcPr>
          <w:p w14:paraId="6571DF06" w14:textId="77777777" w:rsidR="0000641F" w:rsidRDefault="0000641F" w:rsidP="0000641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5E3FD268" w14:textId="442E97B0" w:rsidR="0000641F" w:rsidRDefault="0000641F" w:rsidP="0000641F">
      <w:pPr>
        <w:pStyle w:val="Akapitzlist"/>
        <w:rPr>
          <w:b/>
          <w:bCs/>
          <w:sz w:val="24"/>
          <w:szCs w:val="24"/>
        </w:rPr>
      </w:pPr>
    </w:p>
    <w:p w14:paraId="3B323162" w14:textId="241D33F0" w:rsidR="0003144F" w:rsidRPr="00BE3CAC" w:rsidRDefault="0000641F" w:rsidP="00BE3CAC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 odpowiedzi na zapytanie ofertowe z dnia………………………………………………………………. Ja (My) niżej podpisany(i) </w:t>
      </w:r>
      <w:r w:rsidR="0003144F">
        <w:rPr>
          <w:sz w:val="24"/>
          <w:szCs w:val="24"/>
        </w:rPr>
        <w:t>oświadczam(y), że:</w:t>
      </w:r>
    </w:p>
    <w:p w14:paraId="091E94DB" w14:textId="3F4047C2" w:rsidR="0003144F" w:rsidRDefault="0003144F" w:rsidP="0003144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Oferuje(my) wykonanie przedmiotu Zamówienia za cenę:</w:t>
      </w:r>
    </w:p>
    <w:p w14:paraId="200DBCB6" w14:textId="4A0D66C9" w:rsidR="0003144F" w:rsidRDefault="0003144F" w:rsidP="0003144F">
      <w:pPr>
        <w:pStyle w:val="Akapitzlist"/>
        <w:ind w:left="1440"/>
        <w:rPr>
          <w:sz w:val="24"/>
          <w:szCs w:val="24"/>
        </w:rPr>
      </w:pPr>
    </w:p>
    <w:tbl>
      <w:tblPr>
        <w:tblStyle w:val="Tabela-Siatka"/>
        <w:tblW w:w="8281" w:type="dxa"/>
        <w:tblInd w:w="846" w:type="dxa"/>
        <w:tblLook w:val="04A0" w:firstRow="1" w:lastRow="0" w:firstColumn="1" w:lastColumn="0" w:noHBand="0" w:noVBand="1"/>
      </w:tblPr>
      <w:tblGrid>
        <w:gridCol w:w="8281"/>
      </w:tblGrid>
      <w:tr w:rsidR="0003144F" w14:paraId="56FAC4E1" w14:textId="77777777" w:rsidTr="00BE3CAC">
        <w:trPr>
          <w:trHeight w:val="2532"/>
        </w:trPr>
        <w:tc>
          <w:tcPr>
            <w:tcW w:w="8281" w:type="dxa"/>
          </w:tcPr>
          <w:p w14:paraId="2353912C" w14:textId="77777777" w:rsidR="00BE3CAC" w:rsidRPr="00BE3CAC" w:rsidRDefault="00BE3CAC" w:rsidP="00BE3CAC">
            <w:pPr>
              <w:pStyle w:val="Akapitzlist"/>
              <w:spacing w:line="276" w:lineRule="auto"/>
              <w:rPr>
                <w:sz w:val="24"/>
                <w:szCs w:val="24"/>
              </w:rPr>
            </w:pPr>
          </w:p>
          <w:p w14:paraId="35FF50B2" w14:textId="1B017E36" w:rsidR="0003144F" w:rsidRPr="0003144F" w:rsidRDefault="0003144F" w:rsidP="0003144F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03144F">
              <w:rPr>
                <w:b/>
                <w:bCs/>
                <w:sz w:val="24"/>
                <w:szCs w:val="24"/>
              </w:rPr>
              <w:t>netto:</w:t>
            </w:r>
            <w:r w:rsidRPr="0003144F">
              <w:rPr>
                <w:sz w:val="24"/>
                <w:szCs w:val="24"/>
              </w:rPr>
              <w:t xml:space="preserve"> ……………………………………………………………… zł (bez podatku VAT)</w:t>
            </w:r>
          </w:p>
          <w:p w14:paraId="7EF24E81" w14:textId="77777777" w:rsidR="0003144F" w:rsidRDefault="0003144F" w:rsidP="0003144F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(słownie………………………………………………………………………………..  złotych)</w:t>
            </w:r>
          </w:p>
          <w:p w14:paraId="79F7AAD8" w14:textId="77777777" w:rsidR="0003144F" w:rsidRDefault="0003144F" w:rsidP="0003144F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podatku VAT ………………………………………………………………</w:t>
            </w:r>
          </w:p>
          <w:p w14:paraId="0D98CAB6" w14:textId="77777777" w:rsidR="0003144F" w:rsidRDefault="0003144F" w:rsidP="0003144F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podatku VAT …………………………………………………………….</w:t>
            </w:r>
          </w:p>
          <w:p w14:paraId="758265B8" w14:textId="77777777" w:rsidR="0003144F" w:rsidRPr="0003144F" w:rsidRDefault="0003144F" w:rsidP="0003144F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03144F">
              <w:rPr>
                <w:b/>
                <w:bCs/>
                <w:sz w:val="24"/>
                <w:szCs w:val="24"/>
              </w:rPr>
              <w:t xml:space="preserve">brutto: </w:t>
            </w:r>
            <w:r w:rsidRPr="0003144F">
              <w:rPr>
                <w:sz w:val="24"/>
                <w:szCs w:val="24"/>
              </w:rPr>
              <w:t>……………………………………………………………….. zł (z podatkiem VAT)</w:t>
            </w:r>
          </w:p>
          <w:p w14:paraId="7276E9F8" w14:textId="3D68849D" w:rsidR="0003144F" w:rsidRPr="0003144F" w:rsidRDefault="0003144F" w:rsidP="0003144F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(słownie ………………………………………………………………………………..   złotych)</w:t>
            </w:r>
          </w:p>
        </w:tc>
      </w:tr>
    </w:tbl>
    <w:p w14:paraId="7F2D1098" w14:textId="57F4F743" w:rsidR="0003144F" w:rsidRDefault="0003144F" w:rsidP="0003144F">
      <w:pPr>
        <w:pStyle w:val="Akapitzlist"/>
        <w:ind w:left="1440"/>
        <w:rPr>
          <w:sz w:val="24"/>
          <w:szCs w:val="24"/>
        </w:rPr>
      </w:pPr>
    </w:p>
    <w:p w14:paraId="6BBE9A9B" w14:textId="209746C5" w:rsidR="00BE3CAC" w:rsidRPr="00F867A6" w:rsidRDefault="00BE3CAC" w:rsidP="00BE3CA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867A6">
        <w:rPr>
          <w:sz w:val="24"/>
          <w:szCs w:val="24"/>
        </w:rPr>
        <w:t>inne kryterium wyboru Wykonawcy: doświadczenie Wykonawcy</w:t>
      </w:r>
    </w:p>
    <w:p w14:paraId="2023E1E8" w14:textId="1B9E3F53" w:rsidR="00BE3CAC" w:rsidRPr="00F867A6" w:rsidRDefault="00BE3CAC" w:rsidP="00BE3CAC">
      <w:pPr>
        <w:ind w:left="1080"/>
        <w:rPr>
          <w:sz w:val="24"/>
          <w:szCs w:val="24"/>
        </w:rPr>
      </w:pPr>
    </w:p>
    <w:p w14:paraId="20F015EA" w14:textId="176B6736" w:rsidR="00BE3CAC" w:rsidRPr="00F867A6" w:rsidRDefault="00BE3CAC" w:rsidP="00BE3CAC">
      <w:pPr>
        <w:ind w:left="1080"/>
        <w:rPr>
          <w:sz w:val="24"/>
          <w:szCs w:val="24"/>
        </w:rPr>
      </w:pPr>
      <w:r w:rsidRPr="00F867A6">
        <w:rPr>
          <w:sz w:val="24"/>
          <w:szCs w:val="24"/>
        </w:rPr>
        <w:t xml:space="preserve">Oświadczam(y), że w okresie ostatnich 3 lat wykonałem (wykonaliśmy) następującą liczbę podobnych zleceń: </w:t>
      </w:r>
    </w:p>
    <w:p w14:paraId="29082D62" w14:textId="1AFE86A8" w:rsidR="00BE3CAC" w:rsidRPr="00F867A6" w:rsidRDefault="00BE3CAC" w:rsidP="00BE3CAC">
      <w:pPr>
        <w:ind w:left="1080"/>
        <w:rPr>
          <w:sz w:val="24"/>
          <w:szCs w:val="24"/>
        </w:rPr>
      </w:pPr>
      <w:r w:rsidRPr="00F867A6">
        <w:rPr>
          <w:sz w:val="24"/>
          <w:szCs w:val="24"/>
        </w:rPr>
        <w:t>…………………………………………………………………………………………………………………………,</w:t>
      </w:r>
    </w:p>
    <w:p w14:paraId="3F3B285F" w14:textId="694C0901" w:rsidR="00BE3CAC" w:rsidRPr="00F867A6" w:rsidRDefault="00BE3CAC" w:rsidP="00BE3CAC">
      <w:pPr>
        <w:ind w:left="1080"/>
        <w:rPr>
          <w:sz w:val="24"/>
          <w:szCs w:val="24"/>
        </w:rPr>
      </w:pPr>
      <w:r w:rsidRPr="00F867A6">
        <w:rPr>
          <w:sz w:val="24"/>
          <w:szCs w:val="24"/>
        </w:rPr>
        <w:t xml:space="preserve">Które gotowy (gotowi) jestem (jesteśmy) potwierdzić poprzez przedstawienie referencji lub innych dowodów właściwego wykonania. </w:t>
      </w:r>
    </w:p>
    <w:p w14:paraId="25026486" w14:textId="77777777" w:rsidR="00F867A6" w:rsidRPr="00F867A6" w:rsidRDefault="00F867A6" w:rsidP="00BE3CAC">
      <w:pPr>
        <w:ind w:left="1080"/>
        <w:rPr>
          <w:sz w:val="24"/>
          <w:szCs w:val="24"/>
        </w:rPr>
      </w:pPr>
    </w:p>
    <w:p w14:paraId="0903D491" w14:textId="1DDB73F6" w:rsidR="00BE3CAC" w:rsidRPr="00F867A6" w:rsidRDefault="00BE3CAC" w:rsidP="00BE3CAC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F867A6">
        <w:rPr>
          <w:sz w:val="24"/>
          <w:szCs w:val="24"/>
        </w:rPr>
        <w:t xml:space="preserve">Oświadczam(y), że zapoznałem (zapoznaliśmy) się z opisem przedmiotu Zamówienia i nie wnoszę (wnosimy) do niego zastrzeżeń. </w:t>
      </w:r>
    </w:p>
    <w:p w14:paraId="06FC60B0" w14:textId="77777777" w:rsidR="00F867A6" w:rsidRPr="00F867A6" w:rsidRDefault="00F867A6" w:rsidP="00F867A6">
      <w:pPr>
        <w:pStyle w:val="Akapitzlist"/>
        <w:rPr>
          <w:b/>
          <w:bCs/>
          <w:sz w:val="24"/>
          <w:szCs w:val="24"/>
        </w:rPr>
      </w:pPr>
    </w:p>
    <w:p w14:paraId="3F3495A1" w14:textId="45A5ECD9" w:rsidR="00F867A6" w:rsidRPr="00F867A6" w:rsidRDefault="00BE3CAC" w:rsidP="00BE3CAC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F867A6">
        <w:rPr>
          <w:sz w:val="24"/>
          <w:szCs w:val="24"/>
        </w:rPr>
        <w:t xml:space="preserve">Przedmiot zamówienia wykonam(y) w terminie do: </w:t>
      </w:r>
      <w:r w:rsidR="00CB0FDD">
        <w:rPr>
          <w:sz w:val="24"/>
          <w:szCs w:val="24"/>
        </w:rPr>
        <w:t>……………………………………….</w:t>
      </w:r>
    </w:p>
    <w:p w14:paraId="356CCC91" w14:textId="77777777" w:rsidR="00F867A6" w:rsidRPr="00F867A6" w:rsidRDefault="00F867A6" w:rsidP="00F867A6">
      <w:pPr>
        <w:pStyle w:val="Akapitzlist"/>
        <w:rPr>
          <w:b/>
          <w:bCs/>
          <w:sz w:val="24"/>
          <w:szCs w:val="24"/>
        </w:rPr>
      </w:pPr>
    </w:p>
    <w:p w14:paraId="2946F69C" w14:textId="3315B93E" w:rsidR="00BE3CAC" w:rsidRPr="00F867A6" w:rsidRDefault="00BE3CAC" w:rsidP="00BE3CAC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F867A6">
        <w:rPr>
          <w:sz w:val="24"/>
          <w:szCs w:val="24"/>
        </w:rPr>
        <w:t xml:space="preserve">Oświadczam(y), </w:t>
      </w:r>
      <w:r w:rsidR="00F867A6" w:rsidRPr="00F867A6">
        <w:rPr>
          <w:sz w:val="24"/>
          <w:szCs w:val="24"/>
        </w:rPr>
        <w:t xml:space="preserve">że jestem (jesteśmy) związany (związani) niniejszą ofertą przez okres 30 dni. </w:t>
      </w:r>
    </w:p>
    <w:p w14:paraId="63706127" w14:textId="77777777" w:rsidR="00F867A6" w:rsidRPr="00F867A6" w:rsidRDefault="00F867A6" w:rsidP="00F867A6">
      <w:pPr>
        <w:pStyle w:val="Akapitzlist"/>
        <w:rPr>
          <w:b/>
          <w:bCs/>
          <w:sz w:val="24"/>
          <w:szCs w:val="24"/>
        </w:rPr>
      </w:pPr>
    </w:p>
    <w:p w14:paraId="484C72EE" w14:textId="6B40312A" w:rsidR="00F867A6" w:rsidRPr="00F867A6" w:rsidRDefault="00F867A6" w:rsidP="00BE3CAC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F867A6">
        <w:rPr>
          <w:sz w:val="24"/>
          <w:szCs w:val="24"/>
        </w:rPr>
        <w:t xml:space="preserve">Oświadczam(y), że załączony wzór umowy został przeze mnie (przez nas) zaakceptowany i zobowiązuje(my) się, w przypadku wyboru mojej (naszej) oferty, do zawarcia umowy w miejscu i terminie wyznaczonym przez Zamawiającego. </w:t>
      </w:r>
    </w:p>
    <w:p w14:paraId="77351445" w14:textId="77777777" w:rsidR="00F867A6" w:rsidRPr="00F867A6" w:rsidRDefault="00F867A6" w:rsidP="00F867A6">
      <w:pPr>
        <w:pStyle w:val="Akapitzlist"/>
        <w:rPr>
          <w:b/>
          <w:bCs/>
          <w:sz w:val="24"/>
          <w:szCs w:val="24"/>
        </w:rPr>
      </w:pPr>
    </w:p>
    <w:p w14:paraId="18AB1AEF" w14:textId="07CC924A" w:rsidR="00F867A6" w:rsidRDefault="00F867A6" w:rsidP="00F867A6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761" w:type="dxa"/>
        <w:tblInd w:w="720" w:type="dxa"/>
        <w:tblLook w:val="04A0" w:firstRow="1" w:lastRow="0" w:firstColumn="1" w:lastColumn="0" w:noHBand="0" w:noVBand="1"/>
      </w:tblPr>
      <w:tblGrid>
        <w:gridCol w:w="2919"/>
        <w:gridCol w:w="2921"/>
        <w:gridCol w:w="2921"/>
      </w:tblGrid>
      <w:tr w:rsidR="00F867A6" w14:paraId="78D2C5C8" w14:textId="77777777" w:rsidTr="00F867A6">
        <w:trPr>
          <w:trHeight w:val="777"/>
        </w:trPr>
        <w:tc>
          <w:tcPr>
            <w:tcW w:w="2919" w:type="dxa"/>
          </w:tcPr>
          <w:p w14:paraId="2F247206" w14:textId="77777777" w:rsidR="00F867A6" w:rsidRPr="00F867A6" w:rsidRDefault="00F867A6" w:rsidP="00F867A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867A6">
              <w:rPr>
                <w:b/>
                <w:bCs/>
                <w:sz w:val="24"/>
                <w:szCs w:val="24"/>
              </w:rPr>
              <w:t>Nazwa Wykonawcy</w:t>
            </w:r>
          </w:p>
          <w:p w14:paraId="06318A3A" w14:textId="03097DEE" w:rsidR="00F867A6" w:rsidRPr="00F867A6" w:rsidRDefault="00F867A6" w:rsidP="00F867A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867A6">
              <w:rPr>
                <w:b/>
                <w:bCs/>
                <w:sz w:val="24"/>
                <w:szCs w:val="24"/>
              </w:rPr>
              <w:t>(pieczęć)</w:t>
            </w:r>
          </w:p>
        </w:tc>
        <w:tc>
          <w:tcPr>
            <w:tcW w:w="2921" w:type="dxa"/>
          </w:tcPr>
          <w:p w14:paraId="56334B3D" w14:textId="77777777" w:rsidR="00F867A6" w:rsidRDefault="00F867A6" w:rsidP="00F867A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Podpisy osób upoważnionych do podpisywania oferty w imieniu Wykonawcy</w:t>
            </w:r>
          </w:p>
          <w:p w14:paraId="35908F77" w14:textId="73714399" w:rsidR="00F867A6" w:rsidRDefault="00F867A6" w:rsidP="00F867A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(wraz z pieczęcią imienną)</w:t>
            </w:r>
          </w:p>
        </w:tc>
        <w:tc>
          <w:tcPr>
            <w:tcW w:w="2921" w:type="dxa"/>
          </w:tcPr>
          <w:p w14:paraId="3F996EA6" w14:textId="77777777" w:rsidR="00F867A6" w:rsidRDefault="00F867A6" w:rsidP="00F867A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Miejscowość </w:t>
            </w:r>
          </w:p>
          <w:p w14:paraId="05DC8B25" w14:textId="0C09C69B" w:rsidR="00F867A6" w:rsidRDefault="00F867A6" w:rsidP="00F867A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data</w:t>
            </w:r>
          </w:p>
        </w:tc>
      </w:tr>
      <w:tr w:rsidR="00F867A6" w14:paraId="6FE9A830" w14:textId="77777777" w:rsidTr="00F867A6">
        <w:trPr>
          <w:trHeight w:val="1705"/>
        </w:trPr>
        <w:tc>
          <w:tcPr>
            <w:tcW w:w="2919" w:type="dxa"/>
          </w:tcPr>
          <w:p w14:paraId="48FA8477" w14:textId="77777777" w:rsidR="00F867A6" w:rsidRDefault="00F867A6" w:rsidP="00F867A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14:paraId="4DB897FB" w14:textId="77777777" w:rsidR="00F867A6" w:rsidRDefault="00F867A6" w:rsidP="00F867A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14:paraId="3DAB4E5A" w14:textId="77777777" w:rsidR="00F867A6" w:rsidRDefault="00F867A6" w:rsidP="00F867A6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4E14DBC7" w14:textId="77777777" w:rsidR="00F867A6" w:rsidRPr="00F867A6" w:rsidRDefault="00F867A6" w:rsidP="00F867A6">
      <w:pPr>
        <w:pStyle w:val="Akapitzlist"/>
        <w:rPr>
          <w:b/>
          <w:bCs/>
          <w:sz w:val="24"/>
          <w:szCs w:val="24"/>
        </w:rPr>
      </w:pPr>
    </w:p>
    <w:sectPr w:rsidR="00F867A6" w:rsidRPr="00F867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5F975" w14:textId="77777777" w:rsidR="0015445E" w:rsidRDefault="0015445E" w:rsidP="0000641F">
      <w:pPr>
        <w:spacing w:after="0" w:line="240" w:lineRule="auto"/>
      </w:pPr>
      <w:r>
        <w:separator/>
      </w:r>
    </w:p>
  </w:endnote>
  <w:endnote w:type="continuationSeparator" w:id="0">
    <w:p w14:paraId="7DF8B947" w14:textId="77777777" w:rsidR="0015445E" w:rsidRDefault="0015445E" w:rsidP="0000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326E4" w14:textId="77777777" w:rsidR="0015445E" w:rsidRDefault="0015445E" w:rsidP="0000641F">
      <w:pPr>
        <w:spacing w:after="0" w:line="240" w:lineRule="auto"/>
      </w:pPr>
      <w:r>
        <w:separator/>
      </w:r>
    </w:p>
  </w:footnote>
  <w:footnote w:type="continuationSeparator" w:id="0">
    <w:p w14:paraId="61B83019" w14:textId="77777777" w:rsidR="0015445E" w:rsidRDefault="0015445E" w:rsidP="0000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8B95A" w14:textId="620EF1A5" w:rsidR="0000641F" w:rsidRPr="0000641F" w:rsidRDefault="0000641F">
    <w:pPr>
      <w:pStyle w:val="Nagwek"/>
      <w:rPr>
        <w:b/>
        <w:bCs/>
      </w:rPr>
    </w:pPr>
    <w:r>
      <w:t>Zał.nr.1 do Zapytania ofertowego na „</w:t>
    </w:r>
    <w:r>
      <w:rPr>
        <w:b/>
        <w:bCs/>
      </w:rPr>
      <w:t xml:space="preserve">Opracowanie Strategii Rozwoju Gminy Strzelce Opolskie 2021+”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D3170"/>
    <w:multiLevelType w:val="hybridMultilevel"/>
    <w:tmpl w:val="EB3A9A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4D28"/>
    <w:multiLevelType w:val="hybridMultilevel"/>
    <w:tmpl w:val="B0E02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83803"/>
    <w:multiLevelType w:val="hybridMultilevel"/>
    <w:tmpl w:val="31EA53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106261"/>
    <w:multiLevelType w:val="hybridMultilevel"/>
    <w:tmpl w:val="E44AB1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412A2"/>
    <w:multiLevelType w:val="hybridMultilevel"/>
    <w:tmpl w:val="6040F5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1F"/>
    <w:rsid w:val="0000641F"/>
    <w:rsid w:val="0003144F"/>
    <w:rsid w:val="0015445E"/>
    <w:rsid w:val="001925D8"/>
    <w:rsid w:val="004D1712"/>
    <w:rsid w:val="00BE0EBD"/>
    <w:rsid w:val="00BE3CAC"/>
    <w:rsid w:val="00C93B73"/>
    <w:rsid w:val="00CB0FDD"/>
    <w:rsid w:val="00F63D2F"/>
    <w:rsid w:val="00F8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40DD"/>
  <w15:chartTrackingRefBased/>
  <w15:docId w15:val="{43763F6C-91F4-4A98-A383-996A9680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41F"/>
  </w:style>
  <w:style w:type="paragraph" w:styleId="Stopka">
    <w:name w:val="footer"/>
    <w:basedOn w:val="Normalny"/>
    <w:link w:val="StopkaZnak"/>
    <w:uiPriority w:val="99"/>
    <w:unhideWhenUsed/>
    <w:rsid w:val="00006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41F"/>
  </w:style>
  <w:style w:type="paragraph" w:styleId="Akapitzlist">
    <w:name w:val="List Paragraph"/>
    <w:basedOn w:val="Normalny"/>
    <w:uiPriority w:val="34"/>
    <w:qFormat/>
    <w:rsid w:val="0000641F"/>
    <w:pPr>
      <w:ind w:left="720"/>
      <w:contextualSpacing/>
    </w:pPr>
  </w:style>
  <w:style w:type="table" w:styleId="Tabela-Siatka">
    <w:name w:val="Table Grid"/>
    <w:basedOn w:val="Standardowy"/>
    <w:uiPriority w:val="39"/>
    <w:rsid w:val="0000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Gogolok</dc:creator>
  <cp:keywords/>
  <dc:description/>
  <cp:lastModifiedBy>Katarzyna Dynak</cp:lastModifiedBy>
  <cp:revision>3</cp:revision>
  <dcterms:created xsi:type="dcterms:W3CDTF">2021-02-19T10:31:00Z</dcterms:created>
  <dcterms:modified xsi:type="dcterms:W3CDTF">2021-04-13T07:34:00Z</dcterms:modified>
</cp:coreProperties>
</file>